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93" w:rsidRPr="0063139F" w:rsidRDefault="005C7993" w:rsidP="009C0C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139F">
        <w:rPr>
          <w:rFonts w:ascii="Times New Roman" w:hAnsi="Times New Roman"/>
          <w:b/>
          <w:sz w:val="32"/>
          <w:szCs w:val="32"/>
        </w:rPr>
        <w:t>План работы</w:t>
      </w:r>
    </w:p>
    <w:p w:rsidR="005C7993" w:rsidRPr="0063139F" w:rsidRDefault="00EC74E7" w:rsidP="009C0C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139F">
        <w:rPr>
          <w:rFonts w:ascii="Times New Roman" w:hAnsi="Times New Roman"/>
          <w:b/>
          <w:sz w:val="32"/>
          <w:szCs w:val="32"/>
        </w:rPr>
        <w:t>к</w:t>
      </w:r>
      <w:r w:rsidR="005C7993" w:rsidRPr="0063139F">
        <w:rPr>
          <w:rFonts w:ascii="Times New Roman" w:hAnsi="Times New Roman"/>
          <w:b/>
          <w:sz w:val="32"/>
          <w:szCs w:val="32"/>
        </w:rPr>
        <w:t>луба молодых педагогов Усольского района «Факел»</w:t>
      </w:r>
    </w:p>
    <w:p w:rsidR="005C7993" w:rsidRPr="0063139F" w:rsidRDefault="00EC74E7" w:rsidP="009C0C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139F">
        <w:rPr>
          <w:rFonts w:ascii="Times New Roman" w:hAnsi="Times New Roman"/>
          <w:b/>
          <w:sz w:val="32"/>
          <w:szCs w:val="32"/>
        </w:rPr>
        <w:t>2021-2022</w:t>
      </w:r>
      <w:r w:rsidR="005C7993" w:rsidRPr="0063139F">
        <w:rPr>
          <w:rFonts w:ascii="Times New Roman" w:hAnsi="Times New Roman"/>
          <w:b/>
          <w:sz w:val="32"/>
          <w:szCs w:val="32"/>
        </w:rPr>
        <w:t xml:space="preserve"> год</w:t>
      </w:r>
    </w:p>
    <w:p w:rsidR="005C7993" w:rsidRPr="009C0C9E" w:rsidRDefault="005C7993" w:rsidP="009C0C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"/>
        <w:gridCol w:w="5282"/>
        <w:gridCol w:w="3125"/>
      </w:tblGrid>
      <w:tr w:rsidR="005C7993" w:rsidRPr="00EC74E7" w:rsidTr="00272DD9">
        <w:tc>
          <w:tcPr>
            <w:tcW w:w="938" w:type="dxa"/>
          </w:tcPr>
          <w:p w:rsidR="005C7993" w:rsidRPr="00EC74E7" w:rsidRDefault="005C7993" w:rsidP="001D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4E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82" w:type="dxa"/>
          </w:tcPr>
          <w:p w:rsidR="005C7993" w:rsidRPr="00EC74E7" w:rsidRDefault="00EC74E7" w:rsidP="001D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4E7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5C7993" w:rsidRPr="00EC74E7">
              <w:rPr>
                <w:rFonts w:ascii="Times New Roman" w:hAnsi="Times New Roman"/>
                <w:b/>
                <w:sz w:val="28"/>
                <w:szCs w:val="28"/>
              </w:rPr>
              <w:t>ероприятие</w:t>
            </w:r>
          </w:p>
        </w:tc>
        <w:tc>
          <w:tcPr>
            <w:tcW w:w="3125" w:type="dxa"/>
          </w:tcPr>
          <w:p w:rsidR="005C7993" w:rsidRPr="00EC74E7" w:rsidRDefault="005C7993" w:rsidP="001D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4E7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5C7993" w:rsidRPr="00EC74E7" w:rsidTr="00272DD9">
        <w:tc>
          <w:tcPr>
            <w:tcW w:w="938" w:type="dxa"/>
          </w:tcPr>
          <w:p w:rsidR="005C7993" w:rsidRPr="00272DD9" w:rsidRDefault="005C7993" w:rsidP="00272D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5C7993" w:rsidRPr="00EC74E7" w:rsidRDefault="005C7993" w:rsidP="001D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4E7">
              <w:rPr>
                <w:rFonts w:ascii="Times New Roman" w:hAnsi="Times New Roman"/>
                <w:sz w:val="28"/>
                <w:szCs w:val="28"/>
              </w:rPr>
              <w:t xml:space="preserve">Сбор данных по молодым педагогам </w:t>
            </w:r>
          </w:p>
        </w:tc>
        <w:tc>
          <w:tcPr>
            <w:tcW w:w="3125" w:type="dxa"/>
          </w:tcPr>
          <w:p w:rsidR="005C7993" w:rsidRPr="00EC74E7" w:rsidRDefault="00EC74E7" w:rsidP="001D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4E7">
              <w:rPr>
                <w:rFonts w:ascii="Times New Roman" w:hAnsi="Times New Roman"/>
                <w:sz w:val="28"/>
                <w:szCs w:val="28"/>
              </w:rPr>
              <w:t xml:space="preserve">Сентябрь – </w:t>
            </w:r>
            <w:r w:rsidR="005C7993" w:rsidRPr="00EC74E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EC74E7" w:rsidRPr="00EC74E7" w:rsidTr="00272DD9">
        <w:tc>
          <w:tcPr>
            <w:tcW w:w="938" w:type="dxa"/>
          </w:tcPr>
          <w:p w:rsidR="00EC74E7" w:rsidRPr="00272DD9" w:rsidRDefault="00EC74E7" w:rsidP="00272D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EC74E7" w:rsidRPr="00EC74E7" w:rsidRDefault="00EC74E7" w:rsidP="001D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4E7">
              <w:rPr>
                <w:rFonts w:ascii="Times New Roman" w:hAnsi="Times New Roman"/>
                <w:sz w:val="28"/>
                <w:szCs w:val="28"/>
              </w:rPr>
              <w:t>Районный конкурс «Мой наставник»</w:t>
            </w:r>
          </w:p>
        </w:tc>
        <w:tc>
          <w:tcPr>
            <w:tcW w:w="3125" w:type="dxa"/>
          </w:tcPr>
          <w:p w:rsidR="00EC74E7" w:rsidRPr="00EC74E7" w:rsidRDefault="00EC74E7" w:rsidP="001D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4E7">
              <w:rPr>
                <w:rFonts w:ascii="Times New Roman" w:hAnsi="Times New Roman"/>
                <w:sz w:val="28"/>
                <w:szCs w:val="28"/>
              </w:rPr>
              <w:t xml:space="preserve">Сентябрь – октябрь </w:t>
            </w:r>
          </w:p>
        </w:tc>
      </w:tr>
      <w:tr w:rsidR="005C7993" w:rsidRPr="00EC74E7" w:rsidTr="00272DD9">
        <w:tc>
          <w:tcPr>
            <w:tcW w:w="938" w:type="dxa"/>
          </w:tcPr>
          <w:p w:rsidR="005C7993" w:rsidRPr="00272DD9" w:rsidRDefault="005C7993" w:rsidP="00272D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5C7993" w:rsidRPr="00EC74E7" w:rsidRDefault="005C7993" w:rsidP="001D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4E7">
              <w:rPr>
                <w:rFonts w:ascii="Times New Roman" w:hAnsi="Times New Roman"/>
                <w:sz w:val="28"/>
                <w:szCs w:val="28"/>
              </w:rPr>
              <w:t>Заседание Клуба «Факел»</w:t>
            </w:r>
          </w:p>
        </w:tc>
        <w:tc>
          <w:tcPr>
            <w:tcW w:w="3125" w:type="dxa"/>
          </w:tcPr>
          <w:p w:rsidR="005C7993" w:rsidRPr="00EC74E7" w:rsidRDefault="00EC74E7" w:rsidP="001D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4E7">
              <w:rPr>
                <w:rFonts w:ascii="Times New Roman" w:hAnsi="Times New Roman"/>
                <w:sz w:val="28"/>
                <w:szCs w:val="28"/>
              </w:rPr>
              <w:t>О</w:t>
            </w:r>
            <w:r w:rsidR="005C7993" w:rsidRPr="00EC74E7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</w:tr>
      <w:tr w:rsidR="005C7993" w:rsidRPr="00EC74E7" w:rsidTr="00272DD9">
        <w:tc>
          <w:tcPr>
            <w:tcW w:w="938" w:type="dxa"/>
          </w:tcPr>
          <w:p w:rsidR="005C7993" w:rsidRPr="00272DD9" w:rsidRDefault="005C7993" w:rsidP="00272D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5C7993" w:rsidRPr="00EC74E7" w:rsidRDefault="00272DD9" w:rsidP="00BD3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Декада молодых специалистов (мероприятия в рамках ОО, открытые уроки в педагогическим колледже, фотоконкурс, конкурс очерков, открытые уроки для молодых)</w:t>
            </w:r>
          </w:p>
        </w:tc>
        <w:tc>
          <w:tcPr>
            <w:tcW w:w="3125" w:type="dxa"/>
          </w:tcPr>
          <w:p w:rsidR="005C7993" w:rsidRPr="00EC74E7" w:rsidRDefault="00272DD9" w:rsidP="001D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- </w:t>
            </w:r>
            <w:r w:rsidR="00EC74E7" w:rsidRPr="00EC74E7">
              <w:rPr>
                <w:rFonts w:ascii="Times New Roman" w:hAnsi="Times New Roman"/>
                <w:sz w:val="28"/>
                <w:szCs w:val="28"/>
              </w:rPr>
              <w:t>Д</w:t>
            </w:r>
            <w:r w:rsidR="005C7993" w:rsidRPr="00EC74E7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</w:tr>
      <w:tr w:rsidR="005C7993" w:rsidRPr="00EC74E7" w:rsidTr="00272DD9">
        <w:tc>
          <w:tcPr>
            <w:tcW w:w="938" w:type="dxa"/>
          </w:tcPr>
          <w:p w:rsidR="005C7993" w:rsidRPr="00272DD9" w:rsidRDefault="005C7993" w:rsidP="00272D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5C7993" w:rsidRPr="00EC74E7" w:rsidRDefault="0063139F" w:rsidP="001D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мероприятие «Будь здоров, педагог!»</w:t>
            </w:r>
          </w:p>
        </w:tc>
        <w:tc>
          <w:tcPr>
            <w:tcW w:w="3125" w:type="dxa"/>
          </w:tcPr>
          <w:p w:rsidR="005C7993" w:rsidRPr="00EC74E7" w:rsidRDefault="00EC74E7" w:rsidP="001D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4E7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</w:tr>
      <w:tr w:rsidR="00EC74E7" w:rsidRPr="00EC74E7" w:rsidTr="00272DD9">
        <w:tc>
          <w:tcPr>
            <w:tcW w:w="938" w:type="dxa"/>
          </w:tcPr>
          <w:p w:rsidR="00EC74E7" w:rsidRPr="00272DD9" w:rsidRDefault="00EC74E7" w:rsidP="00272D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EC74E7" w:rsidRPr="00EC74E7" w:rsidRDefault="002B32AC" w:rsidP="001D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4E7">
              <w:rPr>
                <w:rFonts w:ascii="Times New Roman" w:hAnsi="Times New Roman"/>
                <w:sz w:val="28"/>
                <w:szCs w:val="28"/>
              </w:rPr>
              <w:t>Заседание Клуба «Факел»</w:t>
            </w:r>
          </w:p>
        </w:tc>
        <w:tc>
          <w:tcPr>
            <w:tcW w:w="3125" w:type="dxa"/>
          </w:tcPr>
          <w:p w:rsidR="00EC74E7" w:rsidRPr="00EC74E7" w:rsidRDefault="00EC74E7" w:rsidP="001D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4E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EC74E7" w:rsidRPr="00EC74E7" w:rsidTr="00272DD9">
        <w:tc>
          <w:tcPr>
            <w:tcW w:w="938" w:type="dxa"/>
          </w:tcPr>
          <w:p w:rsidR="00EC74E7" w:rsidRPr="00272DD9" w:rsidRDefault="00EC74E7" w:rsidP="00272D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EC74E7" w:rsidRPr="00EC74E7" w:rsidRDefault="00272DD9" w:rsidP="00272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Областная с</w:t>
            </w:r>
            <w:r w:rsidR="00EC74E7" w:rsidRPr="00EC74E7">
              <w:rPr>
                <w:rFonts w:ascii="Times New Roman" w:hAnsi="Times New Roman"/>
                <w:sz w:val="28"/>
                <w:szCs w:val="28"/>
              </w:rPr>
              <w:t>партакиада молодых педагогов</w:t>
            </w:r>
          </w:p>
        </w:tc>
        <w:tc>
          <w:tcPr>
            <w:tcW w:w="3125" w:type="dxa"/>
          </w:tcPr>
          <w:p w:rsidR="00EC74E7" w:rsidRPr="00EC74E7" w:rsidRDefault="00EC74E7" w:rsidP="001D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4E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C74E7" w:rsidRPr="00EC74E7" w:rsidTr="00272DD9">
        <w:tc>
          <w:tcPr>
            <w:tcW w:w="938" w:type="dxa"/>
          </w:tcPr>
          <w:p w:rsidR="00EC74E7" w:rsidRPr="00272DD9" w:rsidRDefault="00EC74E7" w:rsidP="00272D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82" w:type="dxa"/>
          </w:tcPr>
          <w:p w:rsidR="00EC74E7" w:rsidRPr="00EC74E7" w:rsidRDefault="00EC74E7" w:rsidP="00E53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4E7">
              <w:rPr>
                <w:rFonts w:ascii="Times New Roman" w:hAnsi="Times New Roman"/>
                <w:sz w:val="28"/>
                <w:szCs w:val="28"/>
              </w:rPr>
              <w:t xml:space="preserve">Семинар для молодых педагогов Усольского района  «Молодые молодым» </w:t>
            </w:r>
          </w:p>
        </w:tc>
        <w:tc>
          <w:tcPr>
            <w:tcW w:w="3125" w:type="dxa"/>
          </w:tcPr>
          <w:p w:rsidR="00EC74E7" w:rsidRPr="00EC74E7" w:rsidRDefault="00EC74E7" w:rsidP="00E53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4E7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2F331C" w:rsidRPr="00EC74E7" w:rsidTr="00272DD9">
        <w:tc>
          <w:tcPr>
            <w:tcW w:w="938" w:type="dxa"/>
          </w:tcPr>
          <w:p w:rsidR="002F331C" w:rsidRPr="00272DD9" w:rsidRDefault="002F331C" w:rsidP="00272D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2F331C" w:rsidRPr="00EC74E7" w:rsidRDefault="002F331C" w:rsidP="00E53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 Дню ВОВ «Передавая георгиевскую ленточку»</w:t>
            </w:r>
          </w:p>
        </w:tc>
        <w:tc>
          <w:tcPr>
            <w:tcW w:w="3125" w:type="dxa"/>
          </w:tcPr>
          <w:p w:rsidR="002F331C" w:rsidRPr="00EC74E7" w:rsidRDefault="002F331C" w:rsidP="00E53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</w:tbl>
    <w:p w:rsidR="005C7993" w:rsidRDefault="005C7993" w:rsidP="00566223">
      <w:pPr>
        <w:jc w:val="center"/>
      </w:pPr>
    </w:p>
    <w:p w:rsidR="00E17314" w:rsidRDefault="00E17314" w:rsidP="00566223">
      <w:pPr>
        <w:jc w:val="center"/>
      </w:pPr>
    </w:p>
    <w:p w:rsidR="00E17314" w:rsidRPr="00E17314" w:rsidRDefault="00E17314" w:rsidP="00E17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314" w:rsidRDefault="00E17314" w:rsidP="00E17314">
      <w:pPr>
        <w:spacing w:after="0"/>
        <w:jc w:val="center"/>
      </w:pPr>
    </w:p>
    <w:p w:rsidR="00E17314" w:rsidRDefault="00E17314" w:rsidP="00566223">
      <w:pPr>
        <w:jc w:val="center"/>
      </w:pPr>
    </w:p>
    <w:sectPr w:rsidR="00E17314" w:rsidSect="0002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26FDC"/>
    <w:multiLevelType w:val="hybridMultilevel"/>
    <w:tmpl w:val="58A8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23"/>
    <w:rsid w:val="00004651"/>
    <w:rsid w:val="000235A3"/>
    <w:rsid w:val="00134293"/>
    <w:rsid w:val="001D1967"/>
    <w:rsid w:val="00206EF1"/>
    <w:rsid w:val="00272DD9"/>
    <w:rsid w:val="002B32AC"/>
    <w:rsid w:val="002F331C"/>
    <w:rsid w:val="00566223"/>
    <w:rsid w:val="00595463"/>
    <w:rsid w:val="005C7993"/>
    <w:rsid w:val="0063139F"/>
    <w:rsid w:val="007B7068"/>
    <w:rsid w:val="00920701"/>
    <w:rsid w:val="009C0C9E"/>
    <w:rsid w:val="00A3155A"/>
    <w:rsid w:val="00BD3EB6"/>
    <w:rsid w:val="00BF114B"/>
    <w:rsid w:val="00DD3C06"/>
    <w:rsid w:val="00E17314"/>
    <w:rsid w:val="00EC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01DA67-611D-476C-B3D9-2CA90B77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62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D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E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Hewlett-Packard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Надежда</dc:creator>
  <cp:lastModifiedBy>Пользователь</cp:lastModifiedBy>
  <cp:revision>6</cp:revision>
  <cp:lastPrinted>2022-08-10T03:43:00Z</cp:lastPrinted>
  <dcterms:created xsi:type="dcterms:W3CDTF">2021-09-06T03:56:00Z</dcterms:created>
  <dcterms:modified xsi:type="dcterms:W3CDTF">2022-08-10T03:43:00Z</dcterms:modified>
</cp:coreProperties>
</file>